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AFC" w:rsidRPr="005154F1" w:rsidRDefault="005154F1" w:rsidP="005154F1">
      <w:pPr>
        <w:jc w:val="center"/>
        <w:rPr>
          <w:rFonts w:ascii="Comic Sans MS" w:hAnsi="Comic Sans MS" w:cs="Times New Roman"/>
          <w:b/>
          <w:sz w:val="32"/>
        </w:rPr>
      </w:pPr>
      <w:r>
        <w:rPr>
          <w:rFonts w:ascii="Comic Sans MS" w:hAnsi="Comic Sans MS" w:cs="Times New Roman"/>
          <w:b/>
          <w:noProof/>
          <w:sz w:val="32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11.4pt;margin-top:-2.15pt;width:60pt;height:0;z-index:251659264" o:connectortype="straight"/>
        </w:pict>
      </w:r>
      <w:r>
        <w:rPr>
          <w:rFonts w:ascii="Comic Sans MS" w:hAnsi="Comic Sans MS" w:cs="Times New Roman"/>
          <w:b/>
          <w:noProof/>
          <w:sz w:val="32"/>
          <w:lang w:eastAsia="fr-FR"/>
        </w:rPr>
        <w:pict>
          <v:shape id="_x0000_s1026" type="#_x0000_t32" style="position:absolute;left:0;text-align:left;margin-left:-44.6pt;margin-top:-2.15pt;width:123pt;height:0;z-index:251658240" o:connectortype="straight"/>
        </w:pict>
      </w:r>
      <w:r w:rsidR="004F4AFC" w:rsidRPr="005154F1">
        <w:rPr>
          <w:rFonts w:ascii="Comic Sans MS" w:hAnsi="Comic Sans MS" w:cs="Times New Roman"/>
          <w:b/>
          <w:sz w:val="32"/>
        </w:rPr>
        <w:t xml:space="preserve">Les expressions </w:t>
      </w:r>
      <w:r>
        <w:rPr>
          <w:rFonts w:ascii="Comic Sans MS" w:hAnsi="Comic Sans MS" w:cs="Times New Roman"/>
          <w:b/>
          <w:sz w:val="32"/>
        </w:rPr>
        <w:t>et l</w:t>
      </w:r>
      <w:r w:rsidR="004F4AFC" w:rsidRPr="005154F1">
        <w:rPr>
          <w:rFonts w:ascii="Comic Sans MS" w:hAnsi="Comic Sans MS" w:cs="Times New Roman"/>
          <w:b/>
          <w:sz w:val="32"/>
        </w:rPr>
        <w:t>es aliments</w:t>
      </w:r>
      <w:r>
        <w:rPr>
          <w:rFonts w:ascii="Comic Sans MS" w:hAnsi="Comic Sans MS" w:cs="Times New Roman"/>
          <w:b/>
          <w:sz w:val="32"/>
        </w:rPr>
        <w:t>…</w:t>
      </w:r>
    </w:p>
    <w:tbl>
      <w:tblPr>
        <w:tblStyle w:val="Grilledutableau"/>
        <w:tblW w:w="10065" w:type="dxa"/>
        <w:tblInd w:w="-601" w:type="dxa"/>
        <w:tblLook w:val="04A0"/>
      </w:tblPr>
      <w:tblGrid>
        <w:gridCol w:w="3126"/>
        <w:gridCol w:w="2828"/>
        <w:gridCol w:w="4111"/>
      </w:tblGrid>
      <w:tr w:rsidR="004D7034" w:rsidTr="005154F1">
        <w:tc>
          <w:tcPr>
            <w:tcW w:w="3126" w:type="dxa"/>
            <w:vMerge w:val="restart"/>
          </w:tcPr>
          <w:p w:rsidR="004D7034" w:rsidRPr="005154F1" w:rsidRDefault="004D7034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163666" cy="1123950"/>
                  <wp:effectExtent l="19050" t="0" r="0" b="0"/>
                  <wp:docPr id="1" name="il_fi" descr="http://www.santelog.com/uploaded3/images/Actus%2011/POMME%20VISU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santelog.com/uploaded3/images/Actus%2011/POMME%20VISU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666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8" w:type="dxa"/>
          </w:tcPr>
          <w:p w:rsidR="004D7034" w:rsidRPr="005154F1" w:rsidRDefault="004D7034" w:rsidP="004F4AFC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t>tomber dans les pommes</w:t>
            </w:r>
          </w:p>
          <w:p w:rsidR="004D7034" w:rsidRPr="005154F1" w:rsidRDefault="004D7034">
            <w:pPr>
              <w:rPr>
                <w:rFonts w:ascii="Comic Sans MS" w:hAnsi="Comic Sans MS"/>
              </w:rPr>
            </w:pPr>
          </w:p>
        </w:tc>
        <w:tc>
          <w:tcPr>
            <w:tcW w:w="4111" w:type="dxa"/>
          </w:tcPr>
          <w:p w:rsidR="004D7034" w:rsidRPr="005154F1" w:rsidRDefault="004D7034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devenir riche</w:t>
            </w:r>
          </w:p>
          <w:p w:rsidR="004D7034" w:rsidRPr="005154F1" w:rsidRDefault="004D7034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être fatigué</w:t>
            </w:r>
          </w:p>
          <w:p w:rsidR="004D7034" w:rsidRPr="005154F1" w:rsidRDefault="004D7034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s’évanouir</w:t>
            </w:r>
          </w:p>
        </w:tc>
      </w:tr>
      <w:tr w:rsidR="004D7034" w:rsidTr="005154F1">
        <w:tc>
          <w:tcPr>
            <w:tcW w:w="3126" w:type="dxa"/>
            <w:vMerge/>
          </w:tcPr>
          <w:p w:rsidR="004D7034" w:rsidRPr="005154F1" w:rsidRDefault="004D7034">
            <w:pPr>
              <w:rPr>
                <w:rFonts w:ascii="Comic Sans MS" w:hAnsi="Comic Sans MS"/>
              </w:rPr>
            </w:pPr>
          </w:p>
        </w:tc>
        <w:tc>
          <w:tcPr>
            <w:tcW w:w="2828" w:type="dxa"/>
          </w:tcPr>
          <w:p w:rsidR="004D7034" w:rsidRPr="005154F1" w:rsidRDefault="004D7034" w:rsidP="004F4AFC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t>être haut comme trois pommes</w:t>
            </w:r>
          </w:p>
          <w:p w:rsidR="004D7034" w:rsidRPr="005154F1" w:rsidRDefault="004D7034">
            <w:pPr>
              <w:rPr>
                <w:rFonts w:ascii="Comic Sans MS" w:hAnsi="Comic Sans MS"/>
              </w:rPr>
            </w:pPr>
          </w:p>
        </w:tc>
        <w:tc>
          <w:tcPr>
            <w:tcW w:w="4111" w:type="dxa"/>
          </w:tcPr>
          <w:p w:rsidR="004D7034" w:rsidRPr="005154F1" w:rsidRDefault="004D7034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être petit</w:t>
            </w:r>
          </w:p>
          <w:p w:rsidR="004D7034" w:rsidRPr="005154F1" w:rsidRDefault="004D7034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être grand</w:t>
            </w:r>
          </w:p>
          <w:p w:rsidR="004D7034" w:rsidRPr="005154F1" w:rsidRDefault="004D7034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être perdu</w:t>
            </w:r>
          </w:p>
        </w:tc>
      </w:tr>
      <w:tr w:rsidR="004D7034" w:rsidTr="005154F1">
        <w:tc>
          <w:tcPr>
            <w:tcW w:w="3126" w:type="dxa"/>
            <w:vMerge w:val="restart"/>
          </w:tcPr>
          <w:p w:rsidR="004D7034" w:rsidRPr="005154F1" w:rsidRDefault="004D7034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373623" cy="914400"/>
                  <wp:effectExtent l="19050" t="0" r="0" b="0"/>
                  <wp:docPr id="41" name="il_fi" descr="http://www.iclope.com/images/produits/liquide-poi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iclope.com/images/produits/liquide-poi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3623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8" w:type="dxa"/>
          </w:tcPr>
          <w:p w:rsidR="004D7034" w:rsidRPr="005154F1" w:rsidRDefault="004D7034" w:rsidP="004F4AFC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t>couper la poire en deux</w:t>
            </w:r>
          </w:p>
          <w:p w:rsidR="004D7034" w:rsidRPr="005154F1" w:rsidRDefault="004D7034">
            <w:pPr>
              <w:rPr>
                <w:rFonts w:ascii="Comic Sans MS" w:hAnsi="Comic Sans MS"/>
              </w:rPr>
            </w:pPr>
          </w:p>
        </w:tc>
        <w:tc>
          <w:tcPr>
            <w:tcW w:w="4111" w:type="dxa"/>
          </w:tcPr>
          <w:p w:rsidR="004D7034" w:rsidRPr="005154F1" w:rsidRDefault="004D7034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couper les aliments en deux</w:t>
            </w:r>
          </w:p>
          <w:p w:rsidR="004D7034" w:rsidRPr="005154F1" w:rsidRDefault="004D7034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chacun fait un effort pour se mettre d’accord</w:t>
            </w:r>
          </w:p>
          <w:p w:rsidR="004D7034" w:rsidRPr="005154F1" w:rsidRDefault="004D7034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sortir les pépins de la poire</w:t>
            </w:r>
          </w:p>
        </w:tc>
      </w:tr>
      <w:tr w:rsidR="004D7034" w:rsidTr="005154F1">
        <w:tc>
          <w:tcPr>
            <w:tcW w:w="3126" w:type="dxa"/>
            <w:vMerge/>
          </w:tcPr>
          <w:p w:rsidR="004D7034" w:rsidRPr="005154F1" w:rsidRDefault="004D7034">
            <w:pPr>
              <w:rPr>
                <w:rFonts w:ascii="Comic Sans MS" w:hAnsi="Comic Sans MS"/>
              </w:rPr>
            </w:pPr>
          </w:p>
        </w:tc>
        <w:tc>
          <w:tcPr>
            <w:tcW w:w="2828" w:type="dxa"/>
          </w:tcPr>
          <w:p w:rsidR="004D7034" w:rsidRPr="005154F1" w:rsidRDefault="004D7034" w:rsidP="004F4AFC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t>être une bonne poire</w:t>
            </w:r>
          </w:p>
          <w:p w:rsidR="004D7034" w:rsidRPr="005154F1" w:rsidRDefault="004D7034" w:rsidP="004F4AFC">
            <w:pPr>
              <w:rPr>
                <w:rFonts w:ascii="Comic Sans MS" w:hAnsi="Comic Sans MS"/>
              </w:rPr>
            </w:pPr>
          </w:p>
        </w:tc>
        <w:tc>
          <w:tcPr>
            <w:tcW w:w="4111" w:type="dxa"/>
          </w:tcPr>
          <w:p w:rsidR="004D7034" w:rsidRPr="005154F1" w:rsidRDefault="004D7034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être méchant</w:t>
            </w:r>
          </w:p>
          <w:p w:rsidR="004D7034" w:rsidRPr="005154F1" w:rsidRDefault="004D7034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être trop gentil</w:t>
            </w:r>
          </w:p>
          <w:p w:rsidR="004D7034" w:rsidRPr="005154F1" w:rsidRDefault="004D7034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être fatigué</w:t>
            </w:r>
          </w:p>
        </w:tc>
      </w:tr>
      <w:tr w:rsidR="004F4AFC" w:rsidTr="005154F1">
        <w:tc>
          <w:tcPr>
            <w:tcW w:w="3126" w:type="dxa"/>
          </w:tcPr>
          <w:p w:rsidR="004F4AFC" w:rsidRPr="005154F1" w:rsidRDefault="004D7034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536876" cy="1666875"/>
                  <wp:effectExtent l="19050" t="0" r="6174" b="0"/>
                  <wp:docPr id="44" name="il_fi" descr="http://www.essentielle.be/wp-content/uploads/2009/08/lays-chips-moutarde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essentielle.be/wp-content/uploads/2009/08/lays-chips-moutarde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9187" cy="16693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8" w:type="dxa"/>
          </w:tcPr>
          <w:p w:rsidR="004F4AFC" w:rsidRPr="005154F1" w:rsidRDefault="004F4AFC" w:rsidP="004F4AFC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t>la moutarde lui monte au nez</w:t>
            </w:r>
          </w:p>
          <w:p w:rsidR="004F4AFC" w:rsidRPr="005154F1" w:rsidRDefault="004F4AFC">
            <w:pPr>
              <w:rPr>
                <w:rFonts w:ascii="Comic Sans MS" w:hAnsi="Comic Sans MS"/>
              </w:rPr>
            </w:pPr>
          </w:p>
        </w:tc>
        <w:tc>
          <w:tcPr>
            <w:tcW w:w="4111" w:type="dxa"/>
          </w:tcPr>
          <w:p w:rsidR="004F4AFC" w:rsidRPr="005154F1" w:rsidRDefault="00D43857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>s’énerver</w:t>
            </w:r>
          </w:p>
          <w:p w:rsidR="00D43857" w:rsidRPr="005154F1" w:rsidRDefault="00D43857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se calmer</w:t>
            </w:r>
          </w:p>
          <w:p w:rsidR="00D43857" w:rsidRPr="005154F1" w:rsidRDefault="00D43857" w:rsidP="00D43857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manger trop de moutarde </w:t>
            </w:r>
          </w:p>
        </w:tc>
      </w:tr>
      <w:tr w:rsidR="004F4AFC" w:rsidTr="005154F1">
        <w:tc>
          <w:tcPr>
            <w:tcW w:w="3126" w:type="dxa"/>
          </w:tcPr>
          <w:p w:rsidR="004F4AFC" w:rsidRPr="005154F1" w:rsidRDefault="001F37B7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562100" cy="1171575"/>
                  <wp:effectExtent l="19050" t="0" r="0" b="0"/>
                  <wp:docPr id="47" name="il_fi" descr="http://purenrgy.com/wp-content/uploads/2012/01/recette_compote_de_pomm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purenrgy.com/wp-content/uploads/2012/01/recette_compote_de_pomm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8" w:type="dxa"/>
          </w:tcPr>
          <w:p w:rsidR="004F4AFC" w:rsidRPr="005154F1" w:rsidRDefault="004F4AFC" w:rsidP="004F4AFC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t>avoir les jambes en compote</w:t>
            </w:r>
          </w:p>
          <w:p w:rsidR="004F4AFC" w:rsidRPr="005154F1" w:rsidRDefault="004F4AFC">
            <w:pPr>
              <w:rPr>
                <w:rFonts w:ascii="Comic Sans MS" w:hAnsi="Comic Sans MS"/>
              </w:rPr>
            </w:pPr>
          </w:p>
        </w:tc>
        <w:tc>
          <w:tcPr>
            <w:tcW w:w="4111" w:type="dxa"/>
          </w:tcPr>
          <w:p w:rsidR="004F4AFC" w:rsidRPr="005154F1" w:rsidRDefault="00490D03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avoir les jambes musclées</w:t>
            </w:r>
          </w:p>
          <w:p w:rsidR="00490D03" w:rsidRPr="005154F1" w:rsidRDefault="00490D03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avoir une blessure à la jambe</w:t>
            </w:r>
          </w:p>
          <w:p w:rsidR="00490D03" w:rsidRPr="005154F1" w:rsidRDefault="00490D03" w:rsidP="00490D03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avoir mal aux jambes de fatigue</w:t>
            </w:r>
          </w:p>
        </w:tc>
      </w:tr>
      <w:tr w:rsidR="004F4AFC" w:rsidTr="005154F1">
        <w:tc>
          <w:tcPr>
            <w:tcW w:w="3126" w:type="dxa"/>
          </w:tcPr>
          <w:p w:rsidR="004F4AFC" w:rsidRPr="005154F1" w:rsidRDefault="001F37B7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562100" cy="1171575"/>
                  <wp:effectExtent l="19050" t="0" r="0" b="0"/>
                  <wp:docPr id="50" name="il_fi" descr="http://p6.storage.canalblog.com/64/35/1067878/81965971_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p6.storage.canalblog.com/64/35/1067878/81965971_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8" w:type="dxa"/>
          </w:tcPr>
          <w:p w:rsidR="004F4AFC" w:rsidRPr="005154F1" w:rsidRDefault="00FF5A60" w:rsidP="004F4AFC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t>ê</w:t>
            </w:r>
            <w:r w:rsidR="004F4AFC" w:rsidRPr="005154F1">
              <w:rPr>
                <w:rFonts w:ascii="Comic Sans MS" w:hAnsi="Comic Sans MS"/>
              </w:rPr>
              <w:t>tre rouge comme une tomate</w:t>
            </w:r>
          </w:p>
          <w:p w:rsidR="004F4AFC" w:rsidRPr="005154F1" w:rsidRDefault="004F4AFC">
            <w:pPr>
              <w:rPr>
                <w:rFonts w:ascii="Comic Sans MS" w:hAnsi="Comic Sans MS"/>
              </w:rPr>
            </w:pPr>
          </w:p>
        </w:tc>
        <w:tc>
          <w:tcPr>
            <w:tcW w:w="4111" w:type="dxa"/>
          </w:tcPr>
          <w:p w:rsidR="004F4AFC" w:rsidRPr="005154F1" w:rsidRDefault="00FF5A60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</w:t>
            </w:r>
            <w:r w:rsidR="00E6359B" w:rsidRPr="005154F1">
              <w:rPr>
                <w:rFonts w:ascii="Comic Sans MS" w:hAnsi="Comic Sans MS"/>
              </w:rPr>
              <w:t>manquer d’argent</w:t>
            </w:r>
          </w:p>
          <w:p w:rsidR="00E6359B" w:rsidRPr="005154F1" w:rsidRDefault="00E6359B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avoir le visage rouge parce qu’on est gêné</w:t>
            </w:r>
          </w:p>
          <w:p w:rsidR="00E6359B" w:rsidRPr="005154F1" w:rsidRDefault="00E6359B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avoir mis trop de maquillage</w:t>
            </w:r>
          </w:p>
        </w:tc>
      </w:tr>
      <w:tr w:rsidR="004D7034" w:rsidTr="005154F1">
        <w:tc>
          <w:tcPr>
            <w:tcW w:w="3126" w:type="dxa"/>
            <w:vMerge w:val="restart"/>
          </w:tcPr>
          <w:p w:rsidR="004D7034" w:rsidRPr="005154F1" w:rsidRDefault="001F37B7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647825" cy="1099845"/>
                  <wp:effectExtent l="19050" t="0" r="9525" b="0"/>
                  <wp:docPr id="53" name="il_fi" descr="http://www.grands-meres.net/wp-content/uploads/2011/09/oignon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grands-meres.net/wp-content/uploads/2011/09/oignon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099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8" w:type="dxa"/>
          </w:tcPr>
          <w:p w:rsidR="004D7034" w:rsidRPr="005154F1" w:rsidRDefault="004D7034" w:rsidP="004F4AFC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t>s’occuper de ses oignons</w:t>
            </w:r>
          </w:p>
          <w:p w:rsidR="004D7034" w:rsidRPr="005154F1" w:rsidRDefault="004D7034">
            <w:pPr>
              <w:rPr>
                <w:rFonts w:ascii="Comic Sans MS" w:hAnsi="Comic Sans MS"/>
              </w:rPr>
            </w:pPr>
          </w:p>
        </w:tc>
        <w:tc>
          <w:tcPr>
            <w:tcW w:w="4111" w:type="dxa"/>
          </w:tcPr>
          <w:p w:rsidR="004D7034" w:rsidRPr="005154F1" w:rsidRDefault="004D7034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se mêler de ses affaires</w:t>
            </w:r>
          </w:p>
          <w:p w:rsidR="004D7034" w:rsidRPr="005154F1" w:rsidRDefault="004D7034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s’occuper de ses enfants</w:t>
            </w:r>
          </w:p>
          <w:p w:rsidR="004D7034" w:rsidRPr="005154F1" w:rsidRDefault="004D7034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arroser les oignons</w:t>
            </w:r>
          </w:p>
        </w:tc>
      </w:tr>
      <w:tr w:rsidR="004D7034" w:rsidTr="005154F1">
        <w:tc>
          <w:tcPr>
            <w:tcW w:w="3126" w:type="dxa"/>
            <w:vMerge/>
          </w:tcPr>
          <w:p w:rsidR="004D7034" w:rsidRPr="005154F1" w:rsidRDefault="004D7034">
            <w:pPr>
              <w:rPr>
                <w:rFonts w:ascii="Comic Sans MS" w:hAnsi="Comic Sans MS"/>
              </w:rPr>
            </w:pPr>
          </w:p>
        </w:tc>
        <w:tc>
          <w:tcPr>
            <w:tcW w:w="2828" w:type="dxa"/>
          </w:tcPr>
          <w:p w:rsidR="004D7034" w:rsidRPr="005154F1" w:rsidRDefault="004D7034" w:rsidP="004F4AFC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t>en rang d’oignons</w:t>
            </w:r>
          </w:p>
          <w:p w:rsidR="004D7034" w:rsidRPr="005154F1" w:rsidRDefault="004D7034">
            <w:pPr>
              <w:rPr>
                <w:rFonts w:ascii="Comic Sans MS" w:hAnsi="Comic Sans MS"/>
              </w:rPr>
            </w:pPr>
          </w:p>
        </w:tc>
        <w:tc>
          <w:tcPr>
            <w:tcW w:w="4111" w:type="dxa"/>
          </w:tcPr>
          <w:p w:rsidR="004D7034" w:rsidRPr="005154F1" w:rsidRDefault="004D7034" w:rsidP="007F357C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ranger les oignons dans la cave </w:t>
            </w:r>
          </w:p>
          <w:p w:rsidR="004D7034" w:rsidRPr="005154F1" w:rsidRDefault="004D7034" w:rsidP="007F357C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placer </w:t>
            </w:r>
            <w:r w:rsidR="00F6680A">
              <w:rPr>
                <w:rFonts w:ascii="Comic Sans MS" w:hAnsi="Comic Sans MS"/>
              </w:rPr>
              <w:t xml:space="preserve">des </w:t>
            </w:r>
            <w:r w:rsidRPr="005154F1">
              <w:rPr>
                <w:rFonts w:ascii="Comic Sans MS" w:hAnsi="Comic Sans MS"/>
              </w:rPr>
              <w:t xml:space="preserve">objets ou </w:t>
            </w:r>
            <w:r w:rsidR="00F6680A">
              <w:rPr>
                <w:rFonts w:ascii="Comic Sans MS" w:hAnsi="Comic Sans MS"/>
              </w:rPr>
              <w:t>des personnes</w:t>
            </w:r>
            <w:r w:rsidRPr="005154F1">
              <w:rPr>
                <w:rFonts w:ascii="Comic Sans MS" w:hAnsi="Comic Sans MS"/>
              </w:rPr>
              <w:t xml:space="preserve"> sur une seule ligne</w:t>
            </w:r>
          </w:p>
          <w:p w:rsidR="004D7034" w:rsidRPr="005154F1" w:rsidRDefault="004D7034" w:rsidP="007F357C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</w:t>
            </w:r>
            <w:r w:rsidR="00F6680A">
              <w:rPr>
                <w:rFonts w:ascii="Comic Sans MS" w:hAnsi="Comic Sans MS"/>
              </w:rPr>
              <w:t xml:space="preserve">se </w:t>
            </w:r>
            <w:r w:rsidRPr="005154F1">
              <w:rPr>
                <w:rFonts w:ascii="Comic Sans MS" w:hAnsi="Comic Sans MS"/>
              </w:rPr>
              <w:t xml:space="preserve">placer comme un troupeau de mouton </w:t>
            </w:r>
          </w:p>
        </w:tc>
      </w:tr>
      <w:tr w:rsidR="004F4AFC" w:rsidTr="005154F1">
        <w:tc>
          <w:tcPr>
            <w:tcW w:w="3126" w:type="dxa"/>
          </w:tcPr>
          <w:p w:rsidR="004F4AFC" w:rsidRPr="005154F1" w:rsidRDefault="001F37B7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743075" cy="1307307"/>
                  <wp:effectExtent l="19050" t="0" r="9525" b="0"/>
                  <wp:docPr id="56" name="il_fi" descr="http://recette1.supertoinette.com/66920/thumb/800/-/66920-carot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recette1.supertoinette.com/66920/thumb/800/-/66920-carot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3073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8" w:type="dxa"/>
          </w:tcPr>
          <w:p w:rsidR="004F4AFC" w:rsidRPr="005154F1" w:rsidRDefault="004F4AFC" w:rsidP="004F4AFC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t>les carottes sont cuites</w:t>
            </w:r>
          </w:p>
          <w:p w:rsidR="004F4AFC" w:rsidRPr="005154F1" w:rsidRDefault="004F4AFC">
            <w:pPr>
              <w:rPr>
                <w:rFonts w:ascii="Comic Sans MS" w:hAnsi="Comic Sans MS"/>
              </w:rPr>
            </w:pPr>
          </w:p>
        </w:tc>
        <w:tc>
          <w:tcPr>
            <w:tcW w:w="4111" w:type="dxa"/>
          </w:tcPr>
          <w:p w:rsidR="004F4AFC" w:rsidRPr="005154F1" w:rsidRDefault="00E6359B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tout est parfait</w:t>
            </w:r>
          </w:p>
          <w:p w:rsidR="00E6359B" w:rsidRPr="005154F1" w:rsidRDefault="00E6359B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tout est perdu</w:t>
            </w:r>
          </w:p>
          <w:p w:rsidR="00E6359B" w:rsidRPr="005154F1" w:rsidRDefault="00E6359B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tout est prêt à être mangé</w:t>
            </w:r>
          </w:p>
        </w:tc>
      </w:tr>
      <w:tr w:rsidR="004F4AFC" w:rsidTr="005154F1">
        <w:tc>
          <w:tcPr>
            <w:tcW w:w="3126" w:type="dxa"/>
          </w:tcPr>
          <w:p w:rsidR="004F4AFC" w:rsidRPr="005154F1" w:rsidRDefault="001F37B7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 w:cs="Arial"/>
                <w:noProof/>
                <w:sz w:val="20"/>
                <w:szCs w:val="20"/>
                <w:lang w:eastAsia="fr-FR"/>
              </w:rPr>
              <w:lastRenderedPageBreak/>
              <w:drawing>
                <wp:inline distT="0" distB="0" distL="0" distR="0">
                  <wp:extent cx="1699396" cy="1724025"/>
                  <wp:effectExtent l="19050" t="0" r="0" b="0"/>
                  <wp:docPr id="59" name="il_fi" descr="http://blog.daubasses.com/wp-content/uploads/2010/11/cerises-avec-queue-zFRU2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blog.daubasses.com/wp-content/uploads/2010/11/cerises-avec-queue-zFRU26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396" cy="1724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8" w:type="dxa"/>
          </w:tcPr>
          <w:p w:rsidR="004F4AFC" w:rsidRPr="005154F1" w:rsidRDefault="004F4AFC" w:rsidP="004F4AFC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t>la cerise sur le gâteau</w:t>
            </w:r>
          </w:p>
          <w:p w:rsidR="004F4AFC" w:rsidRPr="005154F1" w:rsidRDefault="004F4AFC">
            <w:pPr>
              <w:rPr>
                <w:rFonts w:ascii="Comic Sans MS" w:hAnsi="Comic Sans MS"/>
              </w:rPr>
            </w:pPr>
          </w:p>
        </w:tc>
        <w:tc>
          <w:tcPr>
            <w:tcW w:w="4111" w:type="dxa"/>
          </w:tcPr>
          <w:p w:rsidR="004F4AFC" w:rsidRPr="005154F1" w:rsidRDefault="001307F0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="004D7034" w:rsidRPr="005154F1">
              <w:rPr>
                <w:rFonts w:ascii="Comic Sans MS" w:hAnsi="Comic Sans MS"/>
              </w:rPr>
              <w:t xml:space="preserve"> </w:t>
            </w:r>
            <w:r w:rsidR="00F6680A">
              <w:rPr>
                <w:rFonts w:ascii="Comic Sans MS" w:hAnsi="Comic Sans MS"/>
              </w:rPr>
              <w:t xml:space="preserve">placer </w:t>
            </w:r>
            <w:r w:rsidR="004D7034" w:rsidRPr="005154F1">
              <w:rPr>
                <w:rFonts w:ascii="Comic Sans MS" w:hAnsi="Comic Sans MS"/>
              </w:rPr>
              <w:t>la touche finale</w:t>
            </w:r>
          </w:p>
          <w:p w:rsidR="004D7034" w:rsidRPr="005154F1" w:rsidRDefault="004D7034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décorer le gâteau avec des cerises</w:t>
            </w:r>
          </w:p>
          <w:p w:rsidR="004D7034" w:rsidRPr="005154F1" w:rsidRDefault="004D7034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aimer les cerises</w:t>
            </w:r>
          </w:p>
        </w:tc>
      </w:tr>
      <w:tr w:rsidR="004F4AFC" w:rsidTr="005154F1">
        <w:tc>
          <w:tcPr>
            <w:tcW w:w="3126" w:type="dxa"/>
          </w:tcPr>
          <w:p w:rsidR="004F4AFC" w:rsidRPr="005154F1" w:rsidRDefault="00BC0098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828800" cy="1828800"/>
                  <wp:effectExtent l="19050" t="0" r="0" b="0"/>
                  <wp:docPr id="62" name="il_fi" descr="http://www.artistique-attitude.com/362-571/tableau-decoration-restaurant-la-peche-du-desi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artistique-attitude.com/362-571/tableau-decoration-restaurant-la-peche-du-desi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8" w:type="dxa"/>
          </w:tcPr>
          <w:p w:rsidR="004F4AFC" w:rsidRPr="005154F1" w:rsidRDefault="004F4AFC" w:rsidP="004F4AFC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t>avoir la pêche</w:t>
            </w:r>
          </w:p>
          <w:p w:rsidR="004F4AFC" w:rsidRPr="005154F1" w:rsidRDefault="004F4AFC">
            <w:pPr>
              <w:rPr>
                <w:rFonts w:ascii="Comic Sans MS" w:hAnsi="Comic Sans MS"/>
              </w:rPr>
            </w:pPr>
          </w:p>
        </w:tc>
        <w:tc>
          <w:tcPr>
            <w:tcW w:w="4111" w:type="dxa"/>
          </w:tcPr>
          <w:p w:rsidR="004F4AFC" w:rsidRPr="005154F1" w:rsidRDefault="0081774B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être en forme</w:t>
            </w:r>
          </w:p>
          <w:p w:rsidR="0081774B" w:rsidRPr="005154F1" w:rsidRDefault="0081774B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être fatigué</w:t>
            </w:r>
          </w:p>
          <w:p w:rsidR="0081774B" w:rsidRPr="005154F1" w:rsidRDefault="0081774B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être malade</w:t>
            </w:r>
          </w:p>
        </w:tc>
      </w:tr>
      <w:tr w:rsidR="004F4AFC" w:rsidTr="005154F1">
        <w:tc>
          <w:tcPr>
            <w:tcW w:w="3126" w:type="dxa"/>
          </w:tcPr>
          <w:p w:rsidR="004F4AFC" w:rsidRPr="005154F1" w:rsidRDefault="00BC0098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740120" cy="1362075"/>
                  <wp:effectExtent l="19050" t="0" r="0" b="0"/>
                  <wp:docPr id="65" name="il_fi" descr="http://www.voisinsbio.fr/images/salad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voisinsbio.fr/images/salad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012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8" w:type="dxa"/>
          </w:tcPr>
          <w:p w:rsidR="004F4AFC" w:rsidRPr="005154F1" w:rsidRDefault="004F4AFC" w:rsidP="004F4AFC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t>raconter des salades</w:t>
            </w:r>
          </w:p>
          <w:p w:rsidR="004F4AFC" w:rsidRPr="005154F1" w:rsidRDefault="004F4AFC">
            <w:pPr>
              <w:rPr>
                <w:rFonts w:ascii="Comic Sans MS" w:hAnsi="Comic Sans MS"/>
              </w:rPr>
            </w:pPr>
          </w:p>
        </w:tc>
        <w:tc>
          <w:tcPr>
            <w:tcW w:w="4111" w:type="dxa"/>
          </w:tcPr>
          <w:p w:rsidR="004F4AFC" w:rsidRPr="005154F1" w:rsidRDefault="001307F0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raconter une histoire de légume</w:t>
            </w:r>
            <w:r w:rsidR="00F6680A">
              <w:rPr>
                <w:rFonts w:ascii="Comic Sans MS" w:hAnsi="Comic Sans MS"/>
              </w:rPr>
              <w:t>s</w:t>
            </w:r>
          </w:p>
          <w:p w:rsidR="001307F0" w:rsidRPr="005154F1" w:rsidRDefault="001307F0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raconter des mensonges</w:t>
            </w:r>
          </w:p>
          <w:p w:rsidR="001307F0" w:rsidRPr="005154F1" w:rsidRDefault="001307F0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</w:t>
            </w:r>
            <w:r w:rsidR="00DB58C0" w:rsidRPr="005154F1">
              <w:rPr>
                <w:rFonts w:ascii="Comic Sans MS" w:hAnsi="Comic Sans MS"/>
              </w:rPr>
              <w:t>dire la vérité</w:t>
            </w:r>
          </w:p>
        </w:tc>
      </w:tr>
      <w:tr w:rsidR="004F4AFC" w:rsidTr="005154F1">
        <w:tc>
          <w:tcPr>
            <w:tcW w:w="3126" w:type="dxa"/>
          </w:tcPr>
          <w:p w:rsidR="004F4AFC" w:rsidRPr="005154F1" w:rsidRDefault="00BC0098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743075" cy="1381569"/>
                  <wp:effectExtent l="19050" t="0" r="9525" b="0"/>
                  <wp:docPr id="68" name="il_fi" descr="http://www.au-chocolat.fr/tests/178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au-chocolat.fr/tests/1788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3815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8" w:type="dxa"/>
          </w:tcPr>
          <w:p w:rsidR="004F4AFC" w:rsidRPr="005154F1" w:rsidRDefault="004F4AFC" w:rsidP="004F4AFC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t>se vendre comme des petits-pains</w:t>
            </w:r>
          </w:p>
          <w:p w:rsidR="004F4AFC" w:rsidRPr="005154F1" w:rsidRDefault="004F4AFC">
            <w:pPr>
              <w:rPr>
                <w:rFonts w:ascii="Comic Sans MS" w:hAnsi="Comic Sans MS"/>
              </w:rPr>
            </w:pPr>
          </w:p>
        </w:tc>
        <w:tc>
          <w:tcPr>
            <w:tcW w:w="4111" w:type="dxa"/>
          </w:tcPr>
          <w:p w:rsidR="004F4AFC" w:rsidRPr="005154F1" w:rsidRDefault="00DB58C0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se vendre très cher</w:t>
            </w:r>
          </w:p>
          <w:p w:rsidR="00DB58C0" w:rsidRPr="005154F1" w:rsidRDefault="00DB58C0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se vendre très lentement</w:t>
            </w:r>
          </w:p>
          <w:p w:rsidR="00DB58C0" w:rsidRPr="005154F1" w:rsidRDefault="00DB58C0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se vendre très vite</w:t>
            </w:r>
          </w:p>
        </w:tc>
      </w:tr>
      <w:tr w:rsidR="004F4AFC" w:rsidTr="005154F1">
        <w:tc>
          <w:tcPr>
            <w:tcW w:w="3126" w:type="dxa"/>
          </w:tcPr>
          <w:p w:rsidR="004F4AFC" w:rsidRPr="005154F1" w:rsidRDefault="00BC0098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748868" cy="1304925"/>
                  <wp:effectExtent l="19050" t="0" r="3732" b="0"/>
                  <wp:docPr id="71" name="il_fi" descr="http://t2.gstatic.com/images?q=tbn:ANd9GcSScBUiPYskj8PSrytb6sEh9e5z-LvQASjTGUT7zxaBILvzylJl8tC7dMH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t2.gstatic.com/images?q=tbn:ANd9GcSScBUiPYskj8PSrytb6sEh9e5z-LvQASjTGUT7zxaBILvzylJl8tC7dMH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868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8" w:type="dxa"/>
          </w:tcPr>
          <w:p w:rsidR="004F4AFC" w:rsidRPr="005154F1" w:rsidRDefault="004F4AFC" w:rsidP="004F4AFC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t>pousser comme des champignons</w:t>
            </w:r>
          </w:p>
          <w:p w:rsidR="004F4AFC" w:rsidRPr="005154F1" w:rsidRDefault="004F4AFC">
            <w:pPr>
              <w:rPr>
                <w:rFonts w:ascii="Comic Sans MS" w:hAnsi="Comic Sans MS"/>
              </w:rPr>
            </w:pPr>
          </w:p>
        </w:tc>
        <w:tc>
          <w:tcPr>
            <w:tcW w:w="4111" w:type="dxa"/>
          </w:tcPr>
          <w:p w:rsidR="004F4AFC" w:rsidRPr="005154F1" w:rsidRDefault="00DB58C0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grandir très vite</w:t>
            </w:r>
          </w:p>
          <w:p w:rsidR="00DB58C0" w:rsidRPr="005154F1" w:rsidRDefault="00DB58C0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avoir la tête qui grossit</w:t>
            </w:r>
          </w:p>
          <w:p w:rsidR="00DB58C0" w:rsidRPr="005154F1" w:rsidRDefault="00DB58C0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grandir lentement</w:t>
            </w:r>
          </w:p>
        </w:tc>
      </w:tr>
      <w:tr w:rsidR="004F4AFC" w:rsidTr="005154F1">
        <w:tc>
          <w:tcPr>
            <w:tcW w:w="3126" w:type="dxa"/>
          </w:tcPr>
          <w:p w:rsidR="004F4AFC" w:rsidRPr="005154F1" w:rsidRDefault="005154F1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770267" cy="1181100"/>
                  <wp:effectExtent l="19050" t="0" r="1383" b="0"/>
                  <wp:docPr id="74" name="il_fi" descr="http://deliceduterroir.free.fr/Site/images/com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deliceduterroir.free.fr/Site/images/com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0267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8" w:type="dxa"/>
          </w:tcPr>
          <w:p w:rsidR="004F4AFC" w:rsidRPr="005154F1" w:rsidRDefault="004F4AFC" w:rsidP="004F4AFC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t>ne pas en faire un fromage</w:t>
            </w:r>
          </w:p>
          <w:p w:rsidR="004F4AFC" w:rsidRPr="005154F1" w:rsidRDefault="004F4AFC">
            <w:pPr>
              <w:rPr>
                <w:rFonts w:ascii="Comic Sans MS" w:hAnsi="Comic Sans MS"/>
              </w:rPr>
            </w:pPr>
          </w:p>
        </w:tc>
        <w:tc>
          <w:tcPr>
            <w:tcW w:w="4111" w:type="dxa"/>
          </w:tcPr>
          <w:p w:rsidR="004F4AFC" w:rsidRPr="005154F1" w:rsidRDefault="00DB58C0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ne pas se laver</w:t>
            </w:r>
          </w:p>
          <w:p w:rsidR="00DB58C0" w:rsidRPr="005154F1" w:rsidRDefault="00DB58C0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ne pas en faire toute une histoire</w:t>
            </w:r>
          </w:p>
          <w:p w:rsidR="00DB58C0" w:rsidRPr="005154F1" w:rsidRDefault="00DB58C0">
            <w:pPr>
              <w:rPr>
                <w:rFonts w:ascii="Comic Sans MS" w:hAnsi="Comic Sans MS"/>
              </w:rPr>
            </w:pPr>
            <w:r w:rsidRPr="005154F1">
              <w:rPr>
                <w:rFonts w:ascii="Comic Sans MS" w:hAnsi="Comic Sans MS"/>
              </w:rPr>
              <w:sym w:font="Wingdings" w:char="F0D8"/>
            </w:r>
            <w:r w:rsidRPr="005154F1">
              <w:rPr>
                <w:rFonts w:ascii="Comic Sans MS" w:hAnsi="Comic Sans MS"/>
              </w:rPr>
              <w:t xml:space="preserve"> ne pas aimer le fromage</w:t>
            </w:r>
          </w:p>
        </w:tc>
      </w:tr>
    </w:tbl>
    <w:p w:rsidR="00210C0D" w:rsidRDefault="00210C0D"/>
    <w:sectPr w:rsidR="00210C0D" w:rsidSect="00164945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F6073A"/>
    <w:multiLevelType w:val="multilevel"/>
    <w:tmpl w:val="A1C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06822"/>
    <w:rsid w:val="00081725"/>
    <w:rsid w:val="001307F0"/>
    <w:rsid w:val="00164945"/>
    <w:rsid w:val="001F37B7"/>
    <w:rsid w:val="00210C0D"/>
    <w:rsid w:val="00261285"/>
    <w:rsid w:val="00287EBA"/>
    <w:rsid w:val="002A7BA6"/>
    <w:rsid w:val="00337F3E"/>
    <w:rsid w:val="0038194B"/>
    <w:rsid w:val="00406822"/>
    <w:rsid w:val="00490D03"/>
    <w:rsid w:val="004D7034"/>
    <w:rsid w:val="004F4AFC"/>
    <w:rsid w:val="004F5A53"/>
    <w:rsid w:val="005154F1"/>
    <w:rsid w:val="007E47CB"/>
    <w:rsid w:val="007F357C"/>
    <w:rsid w:val="0081774B"/>
    <w:rsid w:val="00BC0098"/>
    <w:rsid w:val="00C57918"/>
    <w:rsid w:val="00D43857"/>
    <w:rsid w:val="00DB58C0"/>
    <w:rsid w:val="00E6359B"/>
    <w:rsid w:val="00F35C9A"/>
    <w:rsid w:val="00F6680A"/>
    <w:rsid w:val="00FF5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28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F4A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7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70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7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7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20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21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814940">
                      <w:marLeft w:val="22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84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AAAAAA"/>
                            <w:left w:val="single" w:sz="6" w:space="4" w:color="AAAAAA"/>
                            <w:bottom w:val="single" w:sz="6" w:space="4" w:color="AAAAAA"/>
                            <w:right w:val="single" w:sz="6" w:space="4" w:color="AAAAA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lulausyno</dc:creator>
  <cp:lastModifiedBy>lulausyno</cp:lastModifiedBy>
  <cp:revision>2</cp:revision>
  <cp:lastPrinted>2013-10-13T21:10:00Z</cp:lastPrinted>
  <dcterms:created xsi:type="dcterms:W3CDTF">2013-10-13T21:11:00Z</dcterms:created>
  <dcterms:modified xsi:type="dcterms:W3CDTF">2013-10-13T21:11:00Z</dcterms:modified>
</cp:coreProperties>
</file>