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7C0899">
      <w:r>
        <w:t>Vendredi 14</w:t>
      </w:r>
      <w:r w:rsidR="00CD4032">
        <w:t xml:space="preserve"> février 20</w:t>
      </w:r>
      <w:r w:rsidR="003F70B2">
        <w:t>20</w:t>
      </w:r>
    </w:p>
    <w:p w:rsidR="00CD4032" w:rsidRDefault="00CD4032"/>
    <w:p w:rsidR="00CD4032" w:rsidRPr="00CD4032" w:rsidRDefault="00CD4032">
      <w:pPr>
        <w:rPr>
          <w:u w:val="single"/>
        </w:rPr>
      </w:pPr>
      <w:r w:rsidRPr="00CD4032">
        <w:rPr>
          <w:u w:val="single"/>
        </w:rPr>
        <w:t>Les propositions.</w:t>
      </w:r>
    </w:p>
    <w:p w:rsidR="00CD4032" w:rsidRDefault="00CD4032"/>
    <w:p w:rsidR="00CD4032" w:rsidRDefault="00CD4032">
      <w:r>
        <w:t>Sont évalués :</w:t>
      </w:r>
    </w:p>
    <w:p w:rsidR="00CD4032" w:rsidRDefault="00CD4032" w:rsidP="00CD4032">
      <w:pPr>
        <w:pStyle w:val="Paragraphedeliste"/>
        <w:numPr>
          <w:ilvl w:val="0"/>
          <w:numId w:val="1"/>
        </w:numPr>
      </w:pPr>
      <w:r>
        <w:t>repérer les propositions :</w:t>
      </w:r>
    </w:p>
    <w:p w:rsidR="00CD4032" w:rsidRDefault="00CD4032" w:rsidP="00CD4032">
      <w:pPr>
        <w:pStyle w:val="Paragraphedeliste"/>
        <w:numPr>
          <w:ilvl w:val="0"/>
          <w:numId w:val="1"/>
        </w:numPr>
      </w:pPr>
      <w:r>
        <w:t>nommer les propositions :</w:t>
      </w:r>
      <w:bookmarkStart w:id="0" w:name="_GoBack"/>
      <w:bookmarkEnd w:id="0"/>
    </w:p>
    <w:p w:rsidR="00CD4032" w:rsidRDefault="00CD4032" w:rsidP="00CD4032"/>
    <w:p w:rsidR="00CD4032" w:rsidRDefault="00CD4032" w:rsidP="00CD4032">
      <w:r>
        <w:t>Nous aimons les desserts de mamie, ils sont succulents.</w:t>
      </w:r>
    </w:p>
    <w:p w:rsidR="00CD4032" w:rsidRDefault="00CD4032" w:rsidP="00CD4032"/>
    <w:p w:rsidR="00CD4032" w:rsidRDefault="00CD4032" w:rsidP="00CD4032">
      <w:r>
        <w:t>Il joue avec le ballon que lui a offert son ami.</w:t>
      </w:r>
    </w:p>
    <w:p w:rsidR="00CD4032" w:rsidRDefault="00CD4032" w:rsidP="00CD4032"/>
    <w:p w:rsidR="00CD4032" w:rsidRDefault="00CD4032" w:rsidP="00CD4032">
      <w:r>
        <w:t>Nous préparons nos valises car nous partons en voyage.</w:t>
      </w:r>
    </w:p>
    <w:p w:rsidR="00CD4032" w:rsidRDefault="00CD4032" w:rsidP="00CD4032"/>
    <w:p w:rsidR="00CD4032" w:rsidRDefault="00CD4032" w:rsidP="00CD4032">
      <w:r>
        <w:t>Mercredi dernier nous étions à la piscine.</w:t>
      </w:r>
    </w:p>
    <w:sectPr w:rsidR="00CD4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FCF"/>
    <w:multiLevelType w:val="hybridMultilevel"/>
    <w:tmpl w:val="5F20AF56"/>
    <w:lvl w:ilvl="0" w:tplc="8AAA07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32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414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AF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B1C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0B2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289F"/>
    <w:rsid w:val="00443A7C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6A24"/>
    <w:rsid w:val="006A060F"/>
    <w:rsid w:val="006A0A27"/>
    <w:rsid w:val="006A1047"/>
    <w:rsid w:val="006A1437"/>
    <w:rsid w:val="006A2445"/>
    <w:rsid w:val="006A24E7"/>
    <w:rsid w:val="006A2F08"/>
    <w:rsid w:val="006A3EBC"/>
    <w:rsid w:val="006A439E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0899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172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032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4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4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2019-02-07T10:21:00Z</dcterms:created>
  <dcterms:modified xsi:type="dcterms:W3CDTF">2020-02-14T10:45:00Z</dcterms:modified>
</cp:coreProperties>
</file>